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87D" w:rsidRPr="00125A83" w:rsidRDefault="00DE687D" w:rsidP="00DE687D">
      <w:pPr>
        <w:spacing w:after="0" w:line="240" w:lineRule="auto"/>
        <w:jc w:val="right"/>
        <w:rPr>
          <w:sz w:val="24"/>
          <w:szCs w:val="24"/>
        </w:rPr>
      </w:pPr>
      <w:r w:rsidRPr="00125A83">
        <w:rPr>
          <w:rFonts w:ascii="Times New Roman" w:hAnsi="Times New Roman"/>
          <w:sz w:val="24"/>
          <w:szCs w:val="24"/>
        </w:rPr>
        <w:t xml:space="preserve">Утверждаю:              </w:t>
      </w:r>
    </w:p>
    <w:p w:rsidR="00DE687D" w:rsidRPr="00125A83" w:rsidRDefault="00DE687D" w:rsidP="00DE687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 МКОУ </w:t>
      </w:r>
      <w:proofErr w:type="spellStart"/>
      <w:r>
        <w:rPr>
          <w:rFonts w:ascii="Times New Roman" w:hAnsi="Times New Roman"/>
          <w:sz w:val="24"/>
          <w:szCs w:val="24"/>
        </w:rPr>
        <w:t>Тагарская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  <w:r w:rsidRPr="00125A8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________</w:t>
      </w:r>
      <w:r w:rsidRPr="00125A83">
        <w:rPr>
          <w:rFonts w:ascii="Times New Roman" w:hAnsi="Times New Roman"/>
          <w:sz w:val="24"/>
          <w:szCs w:val="24"/>
        </w:rPr>
        <w:t xml:space="preserve">________ </w:t>
      </w:r>
      <w:r>
        <w:rPr>
          <w:rFonts w:ascii="Times New Roman" w:hAnsi="Times New Roman"/>
          <w:sz w:val="24"/>
          <w:szCs w:val="24"/>
        </w:rPr>
        <w:t>Л.А. Архипова</w:t>
      </w:r>
    </w:p>
    <w:p w:rsidR="00DE687D" w:rsidRDefault="00DE687D" w:rsidP="00DE68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87D" w:rsidRDefault="00DE687D" w:rsidP="00DE68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Комплексно-тематическое планирование на 2025 – 2026г. </w:t>
      </w:r>
    </w:p>
    <w:p w:rsidR="00DE687D" w:rsidRDefault="00DE687D" w:rsidP="00DE68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 подготовительной к школе группе (6 – 7 лет)</w:t>
      </w:r>
    </w:p>
    <w:tbl>
      <w:tblPr>
        <w:tblStyle w:val="a3"/>
        <w:tblW w:w="5000" w:type="pct"/>
        <w:tblLook w:val="04A0"/>
      </w:tblPr>
      <w:tblGrid>
        <w:gridCol w:w="959"/>
        <w:gridCol w:w="1844"/>
        <w:gridCol w:w="4108"/>
        <w:gridCol w:w="3771"/>
      </w:tblGrid>
      <w:tr w:rsidR="00DE687D" w:rsidRPr="001F5BF5" w:rsidTr="005100C4">
        <w:tc>
          <w:tcPr>
            <w:tcW w:w="44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DE687D" w:rsidRPr="001F5BF5" w:rsidRDefault="00DE687D" w:rsidP="005100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 </w:t>
            </w:r>
          </w:p>
        </w:tc>
        <w:tc>
          <w:tcPr>
            <w:tcW w:w="863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DE687D" w:rsidRPr="001F5BF5" w:rsidRDefault="00DE687D" w:rsidP="005100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b/>
                <w:sz w:val="24"/>
                <w:szCs w:val="24"/>
              </w:rPr>
              <w:t>Даты</w:t>
            </w:r>
          </w:p>
        </w:tc>
        <w:tc>
          <w:tcPr>
            <w:tcW w:w="1923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DE687D" w:rsidRPr="001F5BF5" w:rsidRDefault="00DE687D" w:rsidP="005100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праздника (события)</w:t>
            </w:r>
          </w:p>
        </w:tc>
        <w:tc>
          <w:tcPr>
            <w:tcW w:w="176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DE687D" w:rsidRDefault="00DE687D" w:rsidP="005100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  <w:p w:rsidR="00DE687D" w:rsidRPr="001F5BF5" w:rsidRDefault="00DE687D" w:rsidP="005100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687D" w:rsidRPr="00060F29" w:rsidTr="005100C4">
        <w:trPr>
          <w:cantSplit/>
          <w:trHeight w:val="258"/>
        </w:trPr>
        <w:tc>
          <w:tcPr>
            <w:tcW w:w="449" w:type="pct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DE687D" w:rsidRPr="001F5BF5" w:rsidRDefault="00DE687D" w:rsidP="005100C4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863" w:type="pc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23" w:type="pc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01.09 – День знаний</w:t>
            </w:r>
          </w:p>
        </w:tc>
        <w:tc>
          <w:tcPr>
            <w:tcW w:w="1765" w:type="pc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:rsidR="00DE687D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День знаний. Детский сад</w:t>
            </w:r>
          </w:p>
          <w:p w:rsidR="00DE687D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29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</w:p>
          <w:p w:rsidR="00DE687D" w:rsidRPr="00060F29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87D" w:rsidRPr="001F5BF5" w:rsidTr="005100C4">
        <w:trPr>
          <w:cantSplit/>
          <w:trHeight w:val="285"/>
        </w:trPr>
        <w:tc>
          <w:tcPr>
            <w:tcW w:w="449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DE687D" w:rsidRPr="001F5BF5" w:rsidRDefault="00DE687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23" w:type="pct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DE687D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вежливости и этикета</w:t>
            </w:r>
          </w:p>
          <w:p w:rsidR="00DE687D" w:rsidRPr="001F5BF5" w:rsidRDefault="00DE687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  <w:tr w:rsidR="00DE687D" w:rsidRPr="001F5BF5" w:rsidTr="005100C4">
        <w:trPr>
          <w:cantSplit/>
          <w:trHeight w:val="285"/>
        </w:trPr>
        <w:tc>
          <w:tcPr>
            <w:tcW w:w="449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DE687D" w:rsidRPr="001F5BF5" w:rsidRDefault="00DE687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23" w:type="pct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DE687D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21.09 – Международный 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 xml:space="preserve"> день мира</w:t>
            </w:r>
          </w:p>
          <w:p w:rsidR="00DE687D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.09 – Российский день леса</w:t>
            </w:r>
          </w:p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DE687D" w:rsidRPr="001F5BF5" w:rsidRDefault="00DE687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Я и мои друзья</w:t>
            </w:r>
          </w:p>
        </w:tc>
      </w:tr>
      <w:tr w:rsidR="00DE687D" w:rsidRPr="001F5BF5" w:rsidTr="005100C4">
        <w:trPr>
          <w:cantSplit/>
          <w:trHeight w:val="143"/>
        </w:trPr>
        <w:tc>
          <w:tcPr>
            <w:tcW w:w="449" w:type="pct"/>
            <w:vMerge/>
            <w:tcBorders>
              <w:left w:val="single" w:sz="8" w:space="0" w:color="000000" w:themeColor="text1"/>
              <w:bottom w:val="single" w:sz="4" w:space="0" w:color="7030A0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DE687D" w:rsidRPr="001F5BF5" w:rsidRDefault="00DE687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  <w:tcBorders>
              <w:left w:val="single" w:sz="8" w:space="0" w:color="000000" w:themeColor="text1"/>
              <w:bottom w:val="single" w:sz="4" w:space="0" w:color="7030A0"/>
              <w:right w:val="single" w:sz="8" w:space="0" w:color="000000" w:themeColor="text1"/>
            </w:tcBorders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23" w:type="pct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DE687D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27.09 – День воспитателя и всех дошкольных работников</w:t>
            </w:r>
          </w:p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DE687D" w:rsidRPr="001F5BF5" w:rsidRDefault="00DE687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 xml:space="preserve">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мой второй дом</w:t>
            </w:r>
          </w:p>
        </w:tc>
      </w:tr>
      <w:tr w:rsidR="00DE687D" w:rsidRPr="001F5BF5" w:rsidTr="005100C4">
        <w:trPr>
          <w:cantSplit/>
          <w:trHeight w:val="142"/>
        </w:trPr>
        <w:tc>
          <w:tcPr>
            <w:tcW w:w="449" w:type="pct"/>
            <w:vMerge w:val="restart"/>
            <w:tcBorders>
              <w:top w:val="single" w:sz="4" w:space="0" w:color="auto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DE687D" w:rsidRPr="001F5BF5" w:rsidRDefault="00DE687D" w:rsidP="005100C4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29.09 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04.10 – День защиты животных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DB3">
              <w:rPr>
                <w:rFonts w:ascii="Times New Roman" w:hAnsi="Times New Roman" w:cs="Times New Roman"/>
                <w:sz w:val="24"/>
                <w:szCs w:val="24"/>
              </w:rPr>
              <w:t>Животный мир нашей планеты и его охрана</w:t>
            </w:r>
          </w:p>
        </w:tc>
      </w:tr>
      <w:tr w:rsidR="00DE687D" w:rsidRPr="001F5BF5" w:rsidTr="005100C4">
        <w:trPr>
          <w:cantSplit/>
          <w:trHeight w:val="285"/>
        </w:trPr>
        <w:tc>
          <w:tcPr>
            <w:tcW w:w="449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DE687D" w:rsidRPr="001F5BF5" w:rsidRDefault="00DE687D" w:rsidP="005100C4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8" w:space="0" w:color="000000" w:themeColor="text1"/>
              <w:left w:val="single" w:sz="8" w:space="0" w:color="000000" w:themeColor="text1"/>
            </w:tcBorders>
            <w:shd w:val="clear" w:color="auto" w:fill="auto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pct"/>
            <w:tcBorders>
              <w:top w:val="single" w:sz="8" w:space="0" w:color="000000" w:themeColor="text1"/>
            </w:tcBorders>
            <w:shd w:val="clear" w:color="auto" w:fill="auto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  <w:tcBorders>
              <w:top w:val="single" w:sz="8" w:space="0" w:color="000000" w:themeColor="text1"/>
            </w:tcBorders>
            <w:shd w:val="clear" w:color="auto" w:fill="auto"/>
          </w:tcPr>
          <w:p w:rsidR="00DE687D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Кладовая леса: ягоды и грибы</w:t>
            </w:r>
          </w:p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87D" w:rsidRPr="001F5BF5" w:rsidTr="005100C4">
        <w:trPr>
          <w:cantSplit/>
          <w:trHeight w:val="285"/>
        </w:trPr>
        <w:tc>
          <w:tcPr>
            <w:tcW w:w="449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DE687D" w:rsidRPr="001F5BF5" w:rsidRDefault="00DE687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  <w:tcBorders>
              <w:left w:val="single" w:sz="8" w:space="0" w:color="000000" w:themeColor="text1"/>
            </w:tcBorders>
            <w:shd w:val="clear" w:color="auto" w:fill="auto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pct"/>
            <w:shd w:val="clear" w:color="auto" w:fill="auto"/>
          </w:tcPr>
          <w:p w:rsidR="00DE687D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16.10 – Всемирный день хлеба</w:t>
            </w:r>
          </w:p>
          <w:p w:rsidR="00DE687D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64031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  <w:r w:rsidRPr="00640316">
              <w:rPr>
                <w:rFonts w:ascii="Times New Roman" w:hAnsi="Times New Roman" w:cs="Times New Roman"/>
                <w:sz w:val="24"/>
                <w:szCs w:val="24"/>
              </w:rPr>
              <w:t xml:space="preserve"> – День отца в России</w:t>
            </w:r>
          </w:p>
          <w:p w:rsidR="00DE687D" w:rsidRPr="00640316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 воскресенье октября)</w:t>
            </w:r>
          </w:p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  <w:shd w:val="clear" w:color="auto" w:fill="auto"/>
          </w:tcPr>
          <w:p w:rsidR="00DE687D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нам осень подарила? (Урожай)</w:t>
            </w:r>
          </w:p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87D" w:rsidRPr="001F5BF5" w:rsidTr="005100C4">
        <w:trPr>
          <w:cantSplit/>
          <w:trHeight w:val="285"/>
        </w:trPr>
        <w:tc>
          <w:tcPr>
            <w:tcW w:w="449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DE687D" w:rsidRPr="001F5BF5" w:rsidRDefault="00DE687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  <w:tcBorders>
              <w:left w:val="single" w:sz="8" w:space="0" w:color="000000" w:themeColor="text1"/>
              <w:bottom w:val="single" w:sz="4" w:space="0" w:color="auto"/>
            </w:tcBorders>
            <w:shd w:val="clear" w:color="auto" w:fill="auto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23" w:type="pct"/>
            <w:shd w:val="clear" w:color="auto" w:fill="auto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20.10  – День повара</w:t>
            </w:r>
          </w:p>
        </w:tc>
        <w:tc>
          <w:tcPr>
            <w:tcW w:w="1765" w:type="pct"/>
            <w:shd w:val="clear" w:color="auto" w:fill="auto"/>
          </w:tcPr>
          <w:p w:rsidR="00DE687D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 xml:space="preserve">Какого цвета осень?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Лес</w:t>
            </w:r>
          </w:p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87D" w:rsidRPr="001F5BF5" w:rsidTr="005100C4">
        <w:trPr>
          <w:cantSplit/>
          <w:trHeight w:val="285"/>
        </w:trPr>
        <w:tc>
          <w:tcPr>
            <w:tcW w:w="449" w:type="pct"/>
            <w:vMerge/>
            <w:tcBorders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8" w:space="0" w:color="000000" w:themeColor="text1"/>
            </w:tcBorders>
            <w:shd w:val="clear" w:color="auto" w:fill="FFFFFF" w:themeFill="background1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23" w:type="pct"/>
            <w:shd w:val="clear" w:color="auto" w:fill="FFFFFF" w:themeFill="background1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  <w:shd w:val="clear" w:color="auto" w:fill="FFFFFF" w:themeFill="background1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Мой дом. </w:t>
            </w:r>
            <w:r w:rsidRPr="002A42C2">
              <w:rPr>
                <w:rFonts w:ascii="Times New Roman" w:hAnsi="Times New Roman" w:cs="Times New Roman"/>
                <w:sz w:val="24"/>
                <w:szCs w:val="24"/>
              </w:rPr>
              <w:t>Мебель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Бытовая техника.</w:t>
            </w:r>
          </w:p>
        </w:tc>
      </w:tr>
      <w:tr w:rsidR="00DE687D" w:rsidRPr="001F5BF5" w:rsidTr="005100C4">
        <w:trPr>
          <w:cantSplit/>
          <w:trHeight w:val="285"/>
        </w:trPr>
        <w:tc>
          <w:tcPr>
            <w:tcW w:w="449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DE687D" w:rsidRPr="001F5BF5" w:rsidRDefault="00DE687D" w:rsidP="005100C4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863" w:type="pct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07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23" w:type="pct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04.11 – День народного единства</w:t>
            </w:r>
          </w:p>
        </w:tc>
        <w:tc>
          <w:tcPr>
            <w:tcW w:w="1765" w:type="pct"/>
          </w:tcPr>
          <w:p w:rsidR="00DE687D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DB3">
              <w:rPr>
                <w:rFonts w:ascii="Times New Roman" w:hAnsi="Times New Roman" w:cs="Times New Roman"/>
                <w:sz w:val="24"/>
                <w:szCs w:val="24"/>
              </w:rPr>
              <w:t>Родная страна. День народного единства</w:t>
            </w:r>
          </w:p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87D" w:rsidRPr="001F5BF5" w:rsidTr="005100C4">
        <w:trPr>
          <w:cantSplit/>
          <w:trHeight w:val="285"/>
        </w:trPr>
        <w:tc>
          <w:tcPr>
            <w:tcW w:w="449" w:type="pct"/>
            <w:vMerge/>
            <w:shd w:val="clear" w:color="auto" w:fill="auto"/>
            <w:textDirection w:val="btLr"/>
          </w:tcPr>
          <w:p w:rsidR="00DE687D" w:rsidRPr="001F5BF5" w:rsidRDefault="00DE687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pct"/>
          </w:tcPr>
          <w:p w:rsidR="00DE687D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16.11 – Всемирный день толерантности</w:t>
            </w:r>
          </w:p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</w:tcPr>
          <w:p w:rsidR="00DE687D" w:rsidRPr="001F5BF5" w:rsidRDefault="00DE687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DB3">
              <w:rPr>
                <w:rFonts w:ascii="Times New Roman" w:hAnsi="Times New Roman" w:cs="Times New Roman"/>
                <w:sz w:val="24"/>
                <w:szCs w:val="24"/>
              </w:rPr>
              <w:t>Дети разных стран – друзья</w:t>
            </w:r>
          </w:p>
        </w:tc>
      </w:tr>
      <w:tr w:rsidR="00DE687D" w:rsidRPr="001F5BF5" w:rsidTr="005100C4">
        <w:trPr>
          <w:cantSplit/>
          <w:trHeight w:val="285"/>
        </w:trPr>
        <w:tc>
          <w:tcPr>
            <w:tcW w:w="449" w:type="pct"/>
            <w:vMerge/>
            <w:shd w:val="clear" w:color="auto" w:fill="auto"/>
            <w:textDirection w:val="btLr"/>
          </w:tcPr>
          <w:p w:rsidR="00DE687D" w:rsidRPr="001F5BF5" w:rsidRDefault="00DE687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pct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5" w:type="pct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животные и птицы</w:t>
            </w:r>
          </w:p>
        </w:tc>
      </w:tr>
      <w:tr w:rsidR="00DE687D" w:rsidRPr="001F5BF5" w:rsidTr="005100C4">
        <w:trPr>
          <w:cantSplit/>
          <w:trHeight w:val="315"/>
        </w:trPr>
        <w:tc>
          <w:tcPr>
            <w:tcW w:w="449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DE687D" w:rsidRPr="001F5BF5" w:rsidRDefault="00DE687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  <w:tcBorders>
              <w:bottom w:val="single" w:sz="4" w:space="0" w:color="auto"/>
            </w:tcBorders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28.11</w:t>
            </w:r>
          </w:p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pct"/>
            <w:tcBorders>
              <w:bottom w:val="single" w:sz="4" w:space="0" w:color="auto"/>
            </w:tcBorders>
          </w:tcPr>
          <w:p w:rsidR="00DE687D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30.11 – Всемирный день домашних животных</w:t>
            </w:r>
          </w:p>
          <w:p w:rsidR="00DE687D" w:rsidRDefault="00DE687D" w:rsidP="005100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30.11.25</w:t>
            </w:r>
            <w:r w:rsidRPr="001F5B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День матери в России</w:t>
            </w:r>
          </w:p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(последнее воскресенье ноября)</w:t>
            </w:r>
          </w:p>
        </w:tc>
        <w:tc>
          <w:tcPr>
            <w:tcW w:w="1765" w:type="pct"/>
            <w:tcBorders>
              <w:bottom w:val="single" w:sz="4" w:space="0" w:color="auto"/>
            </w:tcBorders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bCs/>
                <w:sz w:val="24"/>
                <w:szCs w:val="24"/>
              </w:rPr>
              <w:t>Семья и семейные традиции</w:t>
            </w:r>
            <w:r w:rsidRPr="001F5B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E687D" w:rsidRPr="001F5BF5" w:rsidRDefault="00DE687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87D" w:rsidRPr="001F5BF5" w:rsidTr="005100C4">
        <w:trPr>
          <w:cantSplit/>
          <w:trHeight w:val="305"/>
        </w:trPr>
        <w:tc>
          <w:tcPr>
            <w:tcW w:w="449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DE687D" w:rsidRPr="001F5BF5" w:rsidRDefault="00DE687D" w:rsidP="005100C4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863" w:type="pct"/>
            <w:tcBorders>
              <w:top w:val="single" w:sz="4" w:space="0" w:color="auto"/>
            </w:tcBorders>
            <w:shd w:val="clear" w:color="auto" w:fill="auto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23" w:type="pct"/>
            <w:tcBorders>
              <w:top w:val="single" w:sz="4" w:space="0" w:color="auto"/>
            </w:tcBorders>
            <w:shd w:val="clear" w:color="auto" w:fill="auto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  <w:tcBorders>
              <w:top w:val="single" w:sz="4" w:space="0" w:color="auto"/>
            </w:tcBorders>
            <w:shd w:val="clear" w:color="auto" w:fill="auto"/>
          </w:tcPr>
          <w:p w:rsidR="00DE687D" w:rsidRDefault="00DE687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Зимушка-зима</w:t>
            </w:r>
          </w:p>
          <w:p w:rsidR="00DE687D" w:rsidRPr="001F5BF5" w:rsidRDefault="00DE687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87D" w:rsidRPr="001F5BF5" w:rsidTr="005100C4">
        <w:trPr>
          <w:cantSplit/>
          <w:trHeight w:val="139"/>
        </w:trPr>
        <w:tc>
          <w:tcPr>
            <w:tcW w:w="449" w:type="pct"/>
            <w:vMerge/>
            <w:shd w:val="clear" w:color="auto" w:fill="auto"/>
            <w:textDirection w:val="btLr"/>
          </w:tcPr>
          <w:p w:rsidR="00DE687D" w:rsidRPr="001F5BF5" w:rsidRDefault="00DE687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  <w:shd w:val="clear" w:color="auto" w:fill="auto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pct"/>
            <w:shd w:val="clear" w:color="auto" w:fill="auto"/>
          </w:tcPr>
          <w:p w:rsidR="00DE687D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09.12 – День Героев Отечества</w:t>
            </w:r>
          </w:p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12.12 – День Конституции Российской Федерации</w:t>
            </w:r>
          </w:p>
        </w:tc>
        <w:tc>
          <w:tcPr>
            <w:tcW w:w="1765" w:type="pct"/>
            <w:shd w:val="clear" w:color="auto" w:fill="auto"/>
          </w:tcPr>
          <w:p w:rsidR="00DE687D" w:rsidRPr="001F5BF5" w:rsidRDefault="00DE687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Зимующие птицы</w:t>
            </w:r>
          </w:p>
        </w:tc>
      </w:tr>
      <w:tr w:rsidR="00DE687D" w:rsidRPr="001F5BF5" w:rsidTr="005100C4">
        <w:trPr>
          <w:cantSplit/>
          <w:trHeight w:val="285"/>
        </w:trPr>
        <w:tc>
          <w:tcPr>
            <w:tcW w:w="449" w:type="pct"/>
            <w:vMerge/>
            <w:shd w:val="clear" w:color="auto" w:fill="auto"/>
            <w:textDirection w:val="btLr"/>
          </w:tcPr>
          <w:p w:rsidR="00DE687D" w:rsidRPr="001F5BF5" w:rsidRDefault="00DE687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  <w:shd w:val="clear" w:color="auto" w:fill="auto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23" w:type="pct"/>
            <w:tcBorders>
              <w:bottom w:val="single" w:sz="4" w:space="0" w:color="auto"/>
            </w:tcBorders>
            <w:shd w:val="clear" w:color="auto" w:fill="auto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  <w:shd w:val="clear" w:color="auto" w:fill="auto"/>
          </w:tcPr>
          <w:p w:rsidR="00DE687D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холодных стран</w:t>
            </w:r>
          </w:p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87D" w:rsidRPr="001F5BF5" w:rsidTr="005100C4">
        <w:trPr>
          <w:cantSplit/>
          <w:trHeight w:val="275"/>
        </w:trPr>
        <w:tc>
          <w:tcPr>
            <w:tcW w:w="449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DE687D" w:rsidRPr="001F5BF5" w:rsidRDefault="00DE687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  <w:tcBorders>
              <w:bottom w:val="single" w:sz="4" w:space="0" w:color="auto"/>
            </w:tcBorders>
            <w:shd w:val="clear" w:color="auto" w:fill="auto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29.12 - День пушистой елочки</w:t>
            </w:r>
          </w:p>
          <w:p w:rsidR="00DE687D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30.12 - День ёлочных игрушек</w:t>
            </w:r>
          </w:p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  <w:tcBorders>
              <w:bottom w:val="single" w:sz="4" w:space="0" w:color="auto"/>
            </w:tcBorders>
            <w:shd w:val="clear" w:color="auto" w:fill="auto"/>
          </w:tcPr>
          <w:p w:rsidR="00DE687D" w:rsidRPr="001F5BF5" w:rsidRDefault="00DE687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DB3">
              <w:rPr>
                <w:rFonts w:ascii="Times New Roman" w:hAnsi="Times New Roman" w:cs="Times New Roman"/>
                <w:sz w:val="24"/>
                <w:szCs w:val="24"/>
              </w:rPr>
              <w:t>Все встречают Новый год – дружно встали в хоровод</w:t>
            </w:r>
          </w:p>
        </w:tc>
      </w:tr>
      <w:tr w:rsidR="00DE687D" w:rsidRPr="001F5BF5" w:rsidTr="005100C4">
        <w:trPr>
          <w:cantSplit/>
          <w:trHeight w:val="153"/>
        </w:trPr>
        <w:tc>
          <w:tcPr>
            <w:tcW w:w="449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DE687D" w:rsidRPr="001F5BF5" w:rsidRDefault="00DE687D" w:rsidP="005100C4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863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DE687D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 – Международный день</w:t>
            </w:r>
          </w:p>
          <w:p w:rsidR="00DE687D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«спасибо»</w:t>
            </w:r>
          </w:p>
          <w:p w:rsidR="00DE687D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18.01 - Всемирный день снеговиков</w:t>
            </w:r>
          </w:p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DE687D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народной культурой и традициями</w:t>
            </w:r>
          </w:p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87D" w:rsidRPr="001F5BF5" w:rsidTr="005100C4">
        <w:trPr>
          <w:cantSplit/>
          <w:trHeight w:val="285"/>
        </w:trPr>
        <w:tc>
          <w:tcPr>
            <w:tcW w:w="449" w:type="pct"/>
            <w:vMerge/>
            <w:shd w:val="clear" w:color="auto" w:fill="auto"/>
            <w:textDirection w:val="btLr"/>
          </w:tcPr>
          <w:p w:rsidR="00DE687D" w:rsidRPr="001F5BF5" w:rsidRDefault="00DE687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pct"/>
          </w:tcPr>
          <w:p w:rsidR="00DE687D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DB3">
              <w:rPr>
                <w:rFonts w:ascii="Times New Roman" w:hAnsi="Times New Roman" w:cs="Times New Roman"/>
                <w:sz w:val="24"/>
                <w:szCs w:val="24"/>
              </w:rPr>
              <w:t>27.01 – День снятия блокады</w:t>
            </w:r>
          </w:p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CE2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2DB3">
              <w:rPr>
                <w:rFonts w:ascii="Times New Roman" w:hAnsi="Times New Roman" w:cs="Times New Roman"/>
                <w:sz w:val="24"/>
                <w:szCs w:val="24"/>
              </w:rPr>
              <w:t>Ленинграда</w:t>
            </w:r>
          </w:p>
        </w:tc>
        <w:tc>
          <w:tcPr>
            <w:tcW w:w="1765" w:type="pct"/>
          </w:tcPr>
          <w:p w:rsidR="00DE687D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забавы.</w:t>
            </w:r>
          </w:p>
          <w:p w:rsidR="00DE687D" w:rsidRPr="001F5BF5" w:rsidRDefault="00DE687D" w:rsidP="005100C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DB3">
              <w:rPr>
                <w:rFonts w:ascii="Times New Roman" w:hAnsi="Times New Roman" w:cs="Times New Roman"/>
                <w:sz w:val="24"/>
                <w:szCs w:val="24"/>
              </w:rPr>
              <w:t>Зимние виды спорта</w:t>
            </w:r>
          </w:p>
        </w:tc>
      </w:tr>
      <w:tr w:rsidR="00DE687D" w:rsidRPr="001F5BF5" w:rsidTr="005100C4">
        <w:trPr>
          <w:cantSplit/>
          <w:trHeight w:val="285"/>
        </w:trPr>
        <w:tc>
          <w:tcPr>
            <w:tcW w:w="449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DE687D" w:rsidRPr="001F5BF5" w:rsidRDefault="00DE687D" w:rsidP="005100C4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863" w:type="pct"/>
            <w:shd w:val="clear" w:color="auto" w:fill="auto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06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pct"/>
            <w:shd w:val="clear" w:color="auto" w:fill="auto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08.02 – День российской науки</w:t>
            </w:r>
          </w:p>
        </w:tc>
        <w:tc>
          <w:tcPr>
            <w:tcW w:w="1765" w:type="pct"/>
            <w:shd w:val="clear" w:color="auto" w:fill="auto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DB3">
              <w:rPr>
                <w:rFonts w:ascii="Times New Roman" w:hAnsi="Times New Roman" w:cs="Times New Roman"/>
                <w:sz w:val="24"/>
                <w:szCs w:val="24"/>
              </w:rPr>
              <w:t>Великие ученые и их изобретения</w:t>
            </w:r>
          </w:p>
        </w:tc>
      </w:tr>
      <w:tr w:rsidR="00DE687D" w:rsidRPr="001F5BF5" w:rsidTr="005100C4">
        <w:trPr>
          <w:cantSplit/>
          <w:trHeight w:val="285"/>
        </w:trPr>
        <w:tc>
          <w:tcPr>
            <w:tcW w:w="449" w:type="pct"/>
            <w:vMerge/>
            <w:shd w:val="clear" w:color="auto" w:fill="auto"/>
            <w:textDirection w:val="btLr"/>
          </w:tcPr>
          <w:p w:rsidR="00DE687D" w:rsidRPr="001F5BF5" w:rsidRDefault="00DE687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  <w:shd w:val="clear" w:color="auto" w:fill="auto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23" w:type="pct"/>
            <w:shd w:val="clear" w:color="auto" w:fill="auto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  <w:shd w:val="clear" w:color="auto" w:fill="auto"/>
          </w:tcPr>
          <w:p w:rsidR="00DE687D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Такие разные профессии</w:t>
            </w:r>
          </w:p>
          <w:p w:rsidR="00DE687D" w:rsidRPr="001F5BF5" w:rsidRDefault="00DE687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87D" w:rsidRPr="001F5BF5" w:rsidTr="005100C4">
        <w:trPr>
          <w:cantSplit/>
          <w:trHeight w:val="285"/>
        </w:trPr>
        <w:tc>
          <w:tcPr>
            <w:tcW w:w="449" w:type="pct"/>
            <w:vMerge/>
            <w:shd w:val="clear" w:color="auto" w:fill="auto"/>
            <w:textDirection w:val="btLr"/>
          </w:tcPr>
          <w:p w:rsidR="00DE687D" w:rsidRPr="001F5BF5" w:rsidRDefault="00DE687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  <w:shd w:val="clear" w:color="auto" w:fill="auto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pct"/>
            <w:shd w:val="clear" w:color="auto" w:fill="auto"/>
          </w:tcPr>
          <w:p w:rsidR="00DE687D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16.02 - День русского валенка</w:t>
            </w:r>
          </w:p>
          <w:p w:rsidR="00DE687D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 xml:space="preserve"> – Масленица</w:t>
            </w:r>
          </w:p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23.02 – День защитника Отечества</w:t>
            </w:r>
          </w:p>
        </w:tc>
        <w:tc>
          <w:tcPr>
            <w:tcW w:w="1765" w:type="pct"/>
            <w:shd w:val="clear" w:color="auto" w:fill="auto"/>
          </w:tcPr>
          <w:p w:rsidR="00DE687D" w:rsidRPr="001F5BF5" w:rsidRDefault="00DE687D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DB3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</w:tr>
      <w:tr w:rsidR="00DE687D" w:rsidRPr="001F5BF5" w:rsidTr="005100C4">
        <w:trPr>
          <w:cantSplit/>
          <w:trHeight w:val="305"/>
        </w:trPr>
        <w:tc>
          <w:tcPr>
            <w:tcW w:w="449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DE687D" w:rsidRPr="001F5BF5" w:rsidRDefault="00DE687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  <w:tcBorders>
              <w:bottom w:val="single" w:sz="4" w:space="0" w:color="auto"/>
            </w:tcBorders>
            <w:shd w:val="clear" w:color="auto" w:fill="auto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3" w:type="pct"/>
            <w:tcBorders>
              <w:bottom w:val="single" w:sz="4" w:space="0" w:color="auto"/>
            </w:tcBorders>
            <w:shd w:val="clear" w:color="auto" w:fill="auto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5" w:type="pct"/>
            <w:tcBorders>
              <w:bottom w:val="single" w:sz="4" w:space="0" w:color="auto"/>
            </w:tcBorders>
            <w:shd w:val="clear" w:color="auto" w:fill="auto"/>
          </w:tcPr>
          <w:p w:rsidR="00DE687D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Зиму провожаем, весну встречаем</w:t>
            </w:r>
          </w:p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87D" w:rsidRPr="001F5BF5" w:rsidTr="005100C4">
        <w:trPr>
          <w:cantSplit/>
          <w:trHeight w:val="315"/>
        </w:trPr>
        <w:tc>
          <w:tcPr>
            <w:tcW w:w="449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DE687D" w:rsidRPr="001F5BF5" w:rsidRDefault="00DE687D" w:rsidP="005100C4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863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06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DE687D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bCs/>
                <w:sz w:val="24"/>
                <w:szCs w:val="24"/>
              </w:rPr>
              <w:t>03.03 – Всемирный день дикой природы</w:t>
            </w:r>
          </w:p>
          <w:p w:rsidR="00DE687D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08.03 – Международный женский день</w:t>
            </w:r>
          </w:p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бабушек и мам </w:t>
            </w:r>
          </w:p>
        </w:tc>
      </w:tr>
      <w:tr w:rsidR="00DE687D" w:rsidRPr="001F5BF5" w:rsidTr="005100C4">
        <w:trPr>
          <w:cantSplit/>
          <w:trHeight w:val="171"/>
        </w:trPr>
        <w:tc>
          <w:tcPr>
            <w:tcW w:w="449" w:type="pct"/>
            <w:vMerge/>
            <w:shd w:val="clear" w:color="auto" w:fill="auto"/>
            <w:textDirection w:val="btLr"/>
          </w:tcPr>
          <w:p w:rsidR="00DE687D" w:rsidRPr="001F5BF5" w:rsidRDefault="00DE687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23" w:type="pct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</w:tcPr>
          <w:p w:rsidR="00DE687D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транспорта.</w:t>
            </w:r>
          </w:p>
          <w:p w:rsidR="00DE687D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87D" w:rsidRPr="001F5BF5" w:rsidTr="005100C4">
        <w:trPr>
          <w:cantSplit/>
          <w:trHeight w:val="285"/>
        </w:trPr>
        <w:tc>
          <w:tcPr>
            <w:tcW w:w="449" w:type="pct"/>
            <w:vMerge/>
            <w:shd w:val="clear" w:color="auto" w:fill="auto"/>
            <w:textDirection w:val="btLr"/>
          </w:tcPr>
          <w:p w:rsidR="00DE687D" w:rsidRPr="001F5BF5" w:rsidRDefault="00DE687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pct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22.03 – Международный день воды</w:t>
            </w:r>
          </w:p>
        </w:tc>
        <w:tc>
          <w:tcPr>
            <w:tcW w:w="1765" w:type="pct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 xml:space="preserve">Живой мир морей и океанов </w:t>
            </w:r>
          </w:p>
        </w:tc>
      </w:tr>
      <w:tr w:rsidR="00DE687D" w:rsidRPr="001F5BF5" w:rsidTr="005100C4">
        <w:trPr>
          <w:cantSplit/>
          <w:trHeight w:val="352"/>
        </w:trPr>
        <w:tc>
          <w:tcPr>
            <w:tcW w:w="449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DE687D" w:rsidRPr="001F5BF5" w:rsidRDefault="00DE687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  <w:tcBorders>
              <w:bottom w:val="single" w:sz="4" w:space="0" w:color="auto"/>
            </w:tcBorders>
          </w:tcPr>
          <w:p w:rsidR="00DE687D" w:rsidRPr="0063406A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63406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0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  <w:r w:rsidRPr="0063406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pct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Последняя неделя марта – неделя детской книги</w:t>
            </w:r>
          </w:p>
          <w:p w:rsidR="00DE687D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27.03 - Всемирный день театра</w:t>
            </w:r>
          </w:p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Неделя книги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87D" w:rsidRPr="001F5BF5" w:rsidTr="005100C4">
        <w:trPr>
          <w:cantSplit/>
          <w:trHeight w:val="351"/>
        </w:trPr>
        <w:tc>
          <w:tcPr>
            <w:tcW w:w="449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DE687D" w:rsidRPr="001F5BF5" w:rsidRDefault="00DE687D" w:rsidP="005100C4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863" w:type="pct"/>
            <w:tcBorders>
              <w:top w:val="single" w:sz="4" w:space="0" w:color="auto"/>
            </w:tcBorders>
            <w:shd w:val="clear" w:color="auto" w:fill="auto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30.03 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pct"/>
            <w:shd w:val="clear" w:color="auto" w:fill="auto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  <w:shd w:val="clear" w:color="auto" w:fill="auto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Неделя здоровья</w:t>
            </w:r>
          </w:p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87D" w:rsidRPr="001F5BF5" w:rsidTr="005100C4">
        <w:trPr>
          <w:cantSplit/>
          <w:trHeight w:val="285"/>
        </w:trPr>
        <w:tc>
          <w:tcPr>
            <w:tcW w:w="449" w:type="pct"/>
            <w:vMerge/>
            <w:shd w:val="clear" w:color="auto" w:fill="auto"/>
            <w:textDirection w:val="btLr"/>
          </w:tcPr>
          <w:p w:rsidR="00DE687D" w:rsidRPr="001F5BF5" w:rsidRDefault="00DE687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  <w:shd w:val="clear" w:color="auto" w:fill="auto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23" w:type="pct"/>
            <w:shd w:val="clear" w:color="auto" w:fill="auto"/>
          </w:tcPr>
          <w:p w:rsidR="00DE687D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07.04 - Всемирный день здоровья</w:t>
            </w:r>
          </w:p>
          <w:p w:rsidR="00DE687D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12.04 - День космонавтики</w:t>
            </w:r>
          </w:p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12.04 - Пасха</w:t>
            </w:r>
          </w:p>
        </w:tc>
        <w:tc>
          <w:tcPr>
            <w:tcW w:w="1765" w:type="pct"/>
            <w:shd w:val="clear" w:color="auto" w:fill="auto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Космические просторы</w:t>
            </w:r>
          </w:p>
        </w:tc>
      </w:tr>
      <w:tr w:rsidR="00DE687D" w:rsidRPr="001F5BF5" w:rsidTr="005100C4">
        <w:trPr>
          <w:cantSplit/>
          <w:trHeight w:val="285"/>
        </w:trPr>
        <w:tc>
          <w:tcPr>
            <w:tcW w:w="449" w:type="pct"/>
            <w:vMerge/>
            <w:shd w:val="clear" w:color="auto" w:fill="auto"/>
            <w:textDirection w:val="btLr"/>
          </w:tcPr>
          <w:p w:rsidR="00DE687D" w:rsidRPr="001F5BF5" w:rsidRDefault="00DE687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  <w:shd w:val="clear" w:color="auto" w:fill="auto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pct"/>
            <w:shd w:val="clear" w:color="auto" w:fill="auto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DB3">
              <w:rPr>
                <w:rFonts w:ascii="Times New Roman" w:hAnsi="Times New Roman" w:cs="Times New Roman"/>
                <w:sz w:val="24"/>
                <w:szCs w:val="24"/>
              </w:rPr>
              <w:t>19.04 - День рождения подснежника</w:t>
            </w:r>
          </w:p>
        </w:tc>
        <w:tc>
          <w:tcPr>
            <w:tcW w:w="1765" w:type="pct"/>
            <w:shd w:val="clear" w:color="auto" w:fill="auto"/>
          </w:tcPr>
          <w:p w:rsidR="006929D9" w:rsidRDefault="006929D9" w:rsidP="0069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316">
              <w:rPr>
                <w:rFonts w:ascii="Times New Roman" w:hAnsi="Times New Roman" w:cs="Times New Roman"/>
                <w:sz w:val="24"/>
                <w:szCs w:val="24"/>
              </w:rPr>
              <w:t>Природа проснулась – весне улыбнулась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687D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жарких стран</w:t>
            </w:r>
          </w:p>
          <w:p w:rsidR="006929D9" w:rsidRPr="001F5BF5" w:rsidRDefault="006929D9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87D" w:rsidRPr="001F5BF5" w:rsidTr="005100C4">
        <w:trPr>
          <w:cantSplit/>
          <w:trHeight w:val="285"/>
        </w:trPr>
        <w:tc>
          <w:tcPr>
            <w:tcW w:w="449" w:type="pct"/>
            <w:vMerge/>
            <w:shd w:val="clear" w:color="auto" w:fill="auto"/>
            <w:textDirection w:val="btLr"/>
          </w:tcPr>
          <w:p w:rsidR="00DE687D" w:rsidRPr="001F5BF5" w:rsidRDefault="00DE687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  <w:tcBorders>
              <w:bottom w:val="single" w:sz="4" w:space="0" w:color="auto"/>
            </w:tcBorders>
            <w:shd w:val="clear" w:color="auto" w:fill="auto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pct"/>
            <w:shd w:val="clear" w:color="auto" w:fill="auto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22.04 - Международный день Земли</w:t>
            </w:r>
          </w:p>
        </w:tc>
        <w:tc>
          <w:tcPr>
            <w:tcW w:w="1765" w:type="pct"/>
            <w:shd w:val="clear" w:color="auto" w:fill="auto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DB3">
              <w:rPr>
                <w:rFonts w:ascii="Times New Roman" w:hAnsi="Times New Roman" w:cs="Times New Roman"/>
                <w:sz w:val="24"/>
                <w:szCs w:val="24"/>
              </w:rPr>
              <w:t>Дом под крышей голубой</w:t>
            </w:r>
          </w:p>
        </w:tc>
      </w:tr>
      <w:tr w:rsidR="00DE687D" w:rsidRPr="001F5BF5" w:rsidTr="005100C4">
        <w:trPr>
          <w:cantSplit/>
          <w:trHeight w:val="285"/>
        </w:trPr>
        <w:tc>
          <w:tcPr>
            <w:tcW w:w="449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3" w:type="pct"/>
            <w:shd w:val="clear" w:color="auto" w:fill="FFFFFF" w:themeFill="background1"/>
          </w:tcPr>
          <w:p w:rsidR="00DE687D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30.04 - День пожарной охраны</w:t>
            </w:r>
          </w:p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  <w:shd w:val="clear" w:color="auto" w:fill="FFFFFF" w:themeFill="background1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</w:tr>
      <w:tr w:rsidR="00DE687D" w:rsidRPr="001F5BF5" w:rsidTr="005100C4">
        <w:trPr>
          <w:cantSplit/>
          <w:trHeight w:val="285"/>
        </w:trPr>
        <w:tc>
          <w:tcPr>
            <w:tcW w:w="449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DE687D" w:rsidRPr="001F5BF5" w:rsidRDefault="00DE687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863" w:type="pct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08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23" w:type="pct"/>
          </w:tcPr>
          <w:p w:rsidR="00DE687D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09.05 – День Победы</w:t>
            </w:r>
          </w:p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 xml:space="preserve">Великий 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 xml:space="preserve">Победы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</w:tr>
      <w:tr w:rsidR="00DE687D" w:rsidRPr="001F5BF5" w:rsidTr="005100C4">
        <w:trPr>
          <w:cantSplit/>
          <w:trHeight w:val="285"/>
        </w:trPr>
        <w:tc>
          <w:tcPr>
            <w:tcW w:w="449" w:type="pct"/>
            <w:vMerge/>
            <w:shd w:val="clear" w:color="auto" w:fill="auto"/>
            <w:textDirection w:val="btLr"/>
          </w:tcPr>
          <w:p w:rsidR="00DE687D" w:rsidRPr="001F5BF5" w:rsidRDefault="00DE687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pct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13.05 - Всемирный день одуванчика</w:t>
            </w:r>
          </w:p>
        </w:tc>
        <w:tc>
          <w:tcPr>
            <w:tcW w:w="1765" w:type="pct"/>
          </w:tcPr>
          <w:p w:rsidR="00DE687D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Цветущий май</w:t>
            </w:r>
          </w:p>
          <w:p w:rsidR="00DE687D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87D" w:rsidRPr="001F5BF5" w:rsidTr="005100C4">
        <w:trPr>
          <w:cantSplit/>
          <w:trHeight w:val="285"/>
        </w:trPr>
        <w:tc>
          <w:tcPr>
            <w:tcW w:w="449" w:type="pct"/>
            <w:vMerge/>
            <w:shd w:val="clear" w:color="auto" w:fill="auto"/>
            <w:textDirection w:val="btLr"/>
          </w:tcPr>
          <w:p w:rsidR="00DE687D" w:rsidRPr="001F5BF5" w:rsidRDefault="00DE687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23" w:type="pct"/>
          </w:tcPr>
          <w:p w:rsidR="00DE687D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20.05 - Всемирный день пчёл</w:t>
            </w:r>
          </w:p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</w:tcPr>
          <w:p w:rsidR="00DE687D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Мир насекомых</w:t>
            </w:r>
          </w:p>
          <w:p w:rsidR="00DE687D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87D" w:rsidRPr="001F5BF5" w:rsidTr="005100C4">
        <w:trPr>
          <w:cantSplit/>
          <w:trHeight w:val="285"/>
        </w:trPr>
        <w:tc>
          <w:tcPr>
            <w:tcW w:w="449" w:type="pct"/>
            <w:vMerge/>
            <w:shd w:val="clear" w:color="auto" w:fill="auto"/>
            <w:textDirection w:val="btLr"/>
          </w:tcPr>
          <w:p w:rsidR="00DE687D" w:rsidRPr="001F5BF5" w:rsidRDefault="00DE687D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23" w:type="pct"/>
          </w:tcPr>
          <w:p w:rsidR="00DE687D" w:rsidRPr="001F5BF5" w:rsidRDefault="00DE687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</w:tcPr>
          <w:p w:rsidR="00DE687D" w:rsidRDefault="00DE687D" w:rsidP="00DE6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316">
              <w:rPr>
                <w:rFonts w:ascii="Times New Roman" w:hAnsi="Times New Roman" w:cs="Times New Roman"/>
                <w:sz w:val="24"/>
                <w:szCs w:val="24"/>
              </w:rPr>
              <w:t>До свидания, детский сад!</w:t>
            </w:r>
          </w:p>
          <w:p w:rsidR="00DE687D" w:rsidRPr="001F5BF5" w:rsidRDefault="00DE687D" w:rsidP="00DE6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687D" w:rsidRDefault="00DE687D" w:rsidP="00DE68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DAD" w:rsidRDefault="002B1DAD"/>
    <w:sectPr w:rsidR="002B1DAD" w:rsidSect="00DE68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004"/>
  <w:defaultTabStop w:val="708"/>
  <w:drawingGridHorizontalSpacing w:val="120"/>
  <w:displayHorizontalDrawingGridEvery w:val="2"/>
  <w:characterSpacingControl w:val="doNotCompress"/>
  <w:savePreviewPicture/>
  <w:compat/>
  <w:rsids>
    <w:rsidRoot w:val="00DE687D"/>
    <w:rsid w:val="0012591C"/>
    <w:rsid w:val="00196025"/>
    <w:rsid w:val="00255D4A"/>
    <w:rsid w:val="002B1DAD"/>
    <w:rsid w:val="002F4ABD"/>
    <w:rsid w:val="0043334C"/>
    <w:rsid w:val="005A04CA"/>
    <w:rsid w:val="006140FF"/>
    <w:rsid w:val="0063626E"/>
    <w:rsid w:val="006929D9"/>
    <w:rsid w:val="006F3324"/>
    <w:rsid w:val="008C6566"/>
    <w:rsid w:val="00A5477D"/>
    <w:rsid w:val="00BB12B4"/>
    <w:rsid w:val="00BB7709"/>
    <w:rsid w:val="00DE687D"/>
    <w:rsid w:val="00F36D76"/>
    <w:rsid w:val="00FD1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inorBidi"/>
        <w:sz w:val="860"/>
        <w:szCs w:val="86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87D"/>
    <w:rPr>
      <w:rFonts w:asciiTheme="minorHAnsi" w:eastAsiaTheme="minorEastAsia" w:hAnsiTheme="minorHAns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87D"/>
    <w:pPr>
      <w:spacing w:after="0" w:line="240" w:lineRule="auto"/>
    </w:pPr>
    <w:rPr>
      <w:rFonts w:asciiTheme="minorHAnsi" w:eastAsiaTheme="minorEastAsia" w:hAnsiTheme="minorHAns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515</Words>
  <Characters>2936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3</cp:revision>
  <cp:lastPrinted>2025-06-17T06:49:00Z</cp:lastPrinted>
  <dcterms:created xsi:type="dcterms:W3CDTF">2025-06-17T06:39:00Z</dcterms:created>
  <dcterms:modified xsi:type="dcterms:W3CDTF">2025-06-17T06:49:00Z</dcterms:modified>
</cp:coreProperties>
</file>